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2019 WDSF World DanceSport Championship Standard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Vilnius, Lithuania</w:t>
      </w: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Entry form</w:t>
      </w:r>
    </w:p>
    <w:p>
      <w:pPr>
        <w:ind w:left="0" w:leftChars="0" w:firstLine="0" w:firstLineChars="0"/>
        <w:jc w:val="center"/>
      </w:pPr>
      <w:r>
        <w:t xml:space="preserve">Please fill in and send it back to the Organizers to </w:t>
      </w:r>
      <w:r>
        <w:fldChar w:fldCharType="begin"/>
      </w:r>
      <w:r>
        <w:instrText xml:space="preserve"> HYPERLINK "mailto:office@dancesport.lt" </w:instrText>
      </w:r>
      <w:r>
        <w:fldChar w:fldCharType="separate"/>
      </w:r>
      <w:r>
        <w:rPr>
          <w:rStyle w:val="4"/>
        </w:rPr>
        <w:t>office@dancesport.lt</w:t>
      </w:r>
      <w:r>
        <w:rPr>
          <w:rStyle w:val="4"/>
        </w:rPr>
        <w:fldChar w:fldCharType="end"/>
      </w:r>
    </w:p>
    <w:tbl>
      <w:tblPr>
        <w:tblStyle w:val="6"/>
        <w:tblW w:w="7974" w:type="dxa"/>
        <w:tblInd w:w="9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6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84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Country:</w:t>
            </w:r>
          </w:p>
        </w:tc>
        <w:tc>
          <w:tcPr>
            <w:tcW w:w="6390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/>
    <w:tbl>
      <w:tblPr>
        <w:tblStyle w:val="6"/>
        <w:tblW w:w="104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8"/>
        <w:gridCol w:w="3255"/>
        <w:gridCol w:w="2070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38" w:type="dxa"/>
          </w:tcPr>
          <w:p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Personal information</w:t>
            </w:r>
          </w:p>
        </w:tc>
        <w:tc>
          <w:tcPr>
            <w:tcW w:w="3255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Male athlete</w:t>
            </w:r>
          </w:p>
        </w:tc>
        <w:tc>
          <w:tcPr>
            <w:tcW w:w="4140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Female athlete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038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MIN:</w:t>
            </w:r>
          </w:p>
        </w:tc>
        <w:tc>
          <w:tcPr>
            <w:tcW w:w="3255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038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name:</w:t>
            </w:r>
          </w:p>
        </w:tc>
        <w:tc>
          <w:tcPr>
            <w:tcW w:w="3255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038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Surname:</w:t>
            </w:r>
          </w:p>
        </w:tc>
        <w:tc>
          <w:tcPr>
            <w:tcW w:w="3255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03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and place of birth</w:t>
            </w:r>
            <w:r>
              <w:rPr>
                <w:color w:val="FF0000"/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255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03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  <w:r>
              <w:rPr>
                <w:color w:val="FF0000"/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40" w:type="dxa"/>
            <w:gridSpan w:val="2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303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Passport series and number</w:t>
            </w:r>
            <w:r>
              <w:rPr>
                <w:color w:val="FF0000"/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255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03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and place of passport issuing</w:t>
            </w:r>
            <w:r>
              <w:rPr>
                <w:color w:val="FF0000"/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255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433" w:type="dxa"/>
            <w:gridSpan w:val="4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* to be filled in if a visa invitation is needed.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38" w:type="dxa"/>
          </w:tcPr>
          <w:p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Hotel accommodation </w:t>
            </w:r>
          </w:p>
        </w:tc>
        <w:tc>
          <w:tcPr>
            <w:tcW w:w="3255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Courtyard by Marriott Vilnius City Center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Check-in date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Check-out 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03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038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Transfer:</w:t>
            </w:r>
          </w:p>
        </w:tc>
        <w:tc>
          <w:tcPr>
            <w:tcW w:w="3255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>
            <w:pPr>
              <w:spacing w:after="0" w:line="240" w:lineRule="auto"/>
              <w:rPr>
                <w:rFonts w:hint="default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38" w:type="dxa"/>
          </w:tcPr>
          <w:p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Flight details</w:t>
            </w:r>
          </w:p>
        </w:tc>
        <w:tc>
          <w:tcPr>
            <w:tcW w:w="3255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Arrival</w:t>
            </w:r>
          </w:p>
        </w:tc>
        <w:tc>
          <w:tcPr>
            <w:tcW w:w="4140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Departure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03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3255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03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Flight number:</w:t>
            </w:r>
          </w:p>
        </w:tc>
        <w:tc>
          <w:tcPr>
            <w:tcW w:w="3255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03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Time:</w:t>
            </w:r>
          </w:p>
        </w:tc>
        <w:tc>
          <w:tcPr>
            <w:tcW w:w="3255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433" w:type="dxa"/>
            <w:gridSpan w:val="4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038" w:type="dxa"/>
          </w:tcPr>
          <w:p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Contact person</w:t>
            </w:r>
          </w:p>
        </w:tc>
        <w:tc>
          <w:tcPr>
            <w:tcW w:w="7395" w:type="dxa"/>
            <w:gridSpan w:val="3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38" w:type="dxa"/>
          </w:tcPr>
          <w:p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Contact details</w:t>
            </w:r>
          </w:p>
        </w:tc>
        <w:tc>
          <w:tcPr>
            <w:tcW w:w="3255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Mobile:</w:t>
            </w:r>
          </w:p>
        </w:tc>
        <w:tc>
          <w:tcPr>
            <w:tcW w:w="4140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03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2240" w:h="15840"/>
      <w:pgMar w:top="780" w:right="900" w:bottom="1440" w:left="10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BA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A0"/>
    <w:rsid w:val="000E249D"/>
    <w:rsid w:val="001A5E42"/>
    <w:rsid w:val="003C5E51"/>
    <w:rsid w:val="00483A61"/>
    <w:rsid w:val="00511913"/>
    <w:rsid w:val="00567E6C"/>
    <w:rsid w:val="005A7A09"/>
    <w:rsid w:val="005C143E"/>
    <w:rsid w:val="00641169"/>
    <w:rsid w:val="00E450ED"/>
    <w:rsid w:val="00F22237"/>
    <w:rsid w:val="00F43CA0"/>
    <w:rsid w:val="2A6E34AF"/>
    <w:rsid w:val="4EE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Balloon Text Char"/>
    <w:basedOn w:val="3"/>
    <w:link w:val="2"/>
    <w:semiHidden/>
    <w:uiPriority w:val="99"/>
    <w:rPr>
      <w:rFonts w:ascii="Segoe UI" w:hAnsi="Segoe UI" w:cs="Segoe UI"/>
      <w:sz w:val="18"/>
      <w:szCs w:val="18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616</Characters>
  <Lines>5</Lines>
  <Paragraphs>1</Paragraphs>
  <TotalTime>94</TotalTime>
  <ScaleCrop>false</ScaleCrop>
  <LinksUpToDate>false</LinksUpToDate>
  <CharactersWithSpaces>723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2015-07-01T13:58:00Z</dcterms:created>
  <dc:creator>Diana Gornatkeviciene</dc:creator>
  <cp:lastModifiedBy>smace</cp:lastModifiedBy>
  <cp:lastPrinted>2019-07-01T10:39:00Z</cp:lastPrinted>
  <dcterms:modified xsi:type="dcterms:W3CDTF">2019-09-25T10:28:15Z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